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4C" w:rsidRDefault="00C2284C" w:rsidP="00C2284C">
      <w:pPr>
        <w:rPr>
          <w:b/>
        </w:rPr>
      </w:pPr>
      <w:r>
        <w:rPr>
          <w:b/>
        </w:rPr>
        <w:t xml:space="preserve">29. 3. – 31. 3. </w:t>
      </w:r>
      <w:proofErr w:type="gramStart"/>
      <w:r>
        <w:rPr>
          <w:b/>
        </w:rPr>
        <w:t>2021</w:t>
      </w:r>
      <w:r w:rsidR="000E0E62">
        <w:rPr>
          <w:b/>
        </w:rPr>
        <w:t xml:space="preserve"> </w:t>
      </w:r>
      <w:r w:rsidR="00A96E1E">
        <w:rPr>
          <w:b/>
        </w:rPr>
        <w:t xml:space="preserve"> (Po</w:t>
      </w:r>
      <w:proofErr w:type="gramEnd"/>
      <w:r w:rsidR="00A96E1E">
        <w:rPr>
          <w:b/>
        </w:rPr>
        <w:t xml:space="preserve"> – St)</w:t>
      </w:r>
      <w:r w:rsidR="0078258A">
        <w:rPr>
          <w:b/>
        </w:rPr>
        <w:t xml:space="preserve">                      </w:t>
      </w:r>
    </w:p>
    <w:p w:rsidR="00C2284C" w:rsidRDefault="00C2284C" w:rsidP="00C2284C">
      <w:pPr>
        <w:rPr>
          <w:b/>
        </w:rPr>
      </w:pPr>
      <w:r>
        <w:rPr>
          <w:b/>
        </w:rPr>
        <w:t>1. 4. velikonoční prázdniny</w:t>
      </w:r>
    </w:p>
    <w:p w:rsidR="00C2284C" w:rsidRDefault="00C2284C" w:rsidP="00C2284C">
      <w:pPr>
        <w:rPr>
          <w:b/>
        </w:rPr>
      </w:pPr>
      <w:r>
        <w:rPr>
          <w:b/>
        </w:rPr>
        <w:t>2. 4. Velký pátek</w:t>
      </w:r>
    </w:p>
    <w:p w:rsidR="00C2284C" w:rsidRDefault="00C2284C" w:rsidP="00C2284C"/>
    <w:p w:rsidR="00B90409" w:rsidRDefault="00B90409" w:rsidP="00C2284C"/>
    <w:p w:rsidR="00C2284C" w:rsidRDefault="00C2284C" w:rsidP="00C2284C">
      <w:pPr>
        <w:rPr>
          <w:b/>
        </w:rPr>
      </w:pPr>
      <w:r>
        <w:rPr>
          <w:b/>
        </w:rPr>
        <w:t>ČJ</w:t>
      </w:r>
    </w:p>
    <w:p w:rsidR="00C2284C" w:rsidRDefault="007F244D" w:rsidP="00C2284C">
      <w:r>
        <w:t>Skloňování zájmen - učebnice str. 122, 123, 12</w:t>
      </w:r>
      <w:r w:rsidR="00551850">
        <w:t>4.</w:t>
      </w:r>
    </w:p>
    <w:p w:rsidR="00D427C0" w:rsidRDefault="00D427C0" w:rsidP="00C2284C">
      <w:r>
        <w:t>Pravopis:</w:t>
      </w:r>
    </w:p>
    <w:p w:rsidR="007F244D" w:rsidRDefault="007F244D" w:rsidP="00C2284C">
      <w:proofErr w:type="gramStart"/>
      <w:r w:rsidRPr="007F244D">
        <w:rPr>
          <w:b/>
        </w:rPr>
        <w:t xml:space="preserve">MĚ </w:t>
      </w:r>
      <w:r>
        <w:t xml:space="preserve"> </w:t>
      </w:r>
      <w:r w:rsidRPr="00B90409">
        <w:rPr>
          <w:color w:val="00B0F0"/>
        </w:rPr>
        <w:t>X</w:t>
      </w:r>
      <w:r>
        <w:t xml:space="preserve">  </w:t>
      </w:r>
      <w:r w:rsidRPr="007F244D">
        <w:rPr>
          <w:b/>
        </w:rPr>
        <w:t>MNĚ</w:t>
      </w:r>
      <w:proofErr w:type="gramEnd"/>
    </w:p>
    <w:p w:rsidR="007F244D" w:rsidRDefault="007F244D" w:rsidP="00C2284C">
      <w:proofErr w:type="gramStart"/>
      <w:r w:rsidRPr="007F244D">
        <w:rPr>
          <w:b/>
        </w:rPr>
        <w:t>SEBOU</w:t>
      </w:r>
      <w:r>
        <w:t xml:space="preserve">  </w:t>
      </w:r>
      <w:r w:rsidRPr="00B90409">
        <w:rPr>
          <w:color w:val="00B0F0"/>
        </w:rPr>
        <w:t xml:space="preserve">X </w:t>
      </w:r>
      <w:r>
        <w:t xml:space="preserve"> </w:t>
      </w:r>
      <w:r w:rsidRPr="007F244D">
        <w:rPr>
          <w:b/>
        </w:rPr>
        <w:t>S SEBOU</w:t>
      </w:r>
      <w:proofErr w:type="gramEnd"/>
    </w:p>
    <w:p w:rsidR="00C2284C" w:rsidRDefault="00C2284C" w:rsidP="00C2284C">
      <w:pPr>
        <w:spacing w:after="0"/>
      </w:pPr>
    </w:p>
    <w:p w:rsidR="00C2284C" w:rsidRDefault="00C2284C" w:rsidP="00C2284C"/>
    <w:p w:rsidR="00C2284C" w:rsidRDefault="00C2284C" w:rsidP="00C2284C">
      <w:pPr>
        <w:rPr>
          <w:b/>
        </w:rPr>
      </w:pPr>
      <w:r>
        <w:rPr>
          <w:b/>
        </w:rPr>
        <w:t>M</w:t>
      </w:r>
    </w:p>
    <w:p w:rsidR="00C2284C" w:rsidRDefault="00551850" w:rsidP="00C2284C">
      <w:pPr>
        <w:spacing w:after="0"/>
      </w:pPr>
      <w:r>
        <w:t>Porovnávání desetinných čísel str. 28</w:t>
      </w:r>
      <w:r w:rsidR="00B90409">
        <w:t>.</w:t>
      </w:r>
    </w:p>
    <w:p w:rsidR="00B90409" w:rsidRDefault="00B90409" w:rsidP="00C2284C">
      <w:pPr>
        <w:spacing w:after="0"/>
      </w:pPr>
      <w:r>
        <w:t>Sčítání a odčítání desetinných čísel.</w:t>
      </w:r>
    </w:p>
    <w:p w:rsidR="00934E7C" w:rsidRDefault="00C2284C" w:rsidP="00D427C0">
      <w:pPr>
        <w:spacing w:after="0"/>
      </w:pPr>
      <w:r>
        <w:t xml:space="preserve">Upevňování matematických </w:t>
      </w:r>
      <w:proofErr w:type="gramStart"/>
      <w:r>
        <w:t>operací  +, -, x, :</w:t>
      </w:r>
      <w:r w:rsidR="00551850">
        <w:t xml:space="preserve">  / </w:t>
      </w:r>
      <w:r w:rsidR="00724AEB">
        <w:t>práce</w:t>
      </w:r>
      <w:proofErr w:type="gramEnd"/>
      <w:r w:rsidR="00724AEB">
        <w:t xml:space="preserve"> s </w:t>
      </w:r>
      <w:r w:rsidR="00551850">
        <w:t>kopie</w:t>
      </w:r>
      <w:r w:rsidR="00724AEB">
        <w:t>mi</w:t>
      </w:r>
      <w:r w:rsidR="00B90409">
        <w:t>.</w:t>
      </w:r>
    </w:p>
    <w:p w:rsidR="00551850" w:rsidRDefault="00551850" w:rsidP="00C2284C">
      <w:r>
        <w:t xml:space="preserve">Hra s čísly </w:t>
      </w:r>
      <w:r w:rsidR="002E034C">
        <w:t>pomocí tyčinek</w:t>
      </w:r>
      <w:r>
        <w:t xml:space="preserve"> </w:t>
      </w:r>
      <w:proofErr w:type="spellStart"/>
      <w:r w:rsidR="00AA6DB0">
        <w:t>cv</w:t>
      </w:r>
      <w:proofErr w:type="spellEnd"/>
      <w:r w:rsidR="00AA6DB0">
        <w:t>.</w:t>
      </w:r>
      <w:r w:rsidR="00945AA6">
        <w:t xml:space="preserve"> </w:t>
      </w:r>
      <w:r w:rsidR="00AA6DB0">
        <w:t>1 / str. 30</w:t>
      </w:r>
      <w:r w:rsidR="002E034C">
        <w:t xml:space="preserve"> – přemýšlej a doplň</w:t>
      </w:r>
      <w:r w:rsidR="00B90409">
        <w:t>.</w:t>
      </w:r>
    </w:p>
    <w:p w:rsidR="00C2284C" w:rsidRDefault="00C2284C" w:rsidP="00C2284C"/>
    <w:p w:rsidR="00C2284C" w:rsidRDefault="00C2284C" w:rsidP="00C2284C">
      <w:pPr>
        <w:rPr>
          <w:b/>
          <w:color w:val="FF0000"/>
        </w:rPr>
      </w:pPr>
      <w:r>
        <w:rPr>
          <w:b/>
          <w:color w:val="FF0000"/>
        </w:rPr>
        <w:t>Samostatná práce:</w:t>
      </w:r>
    </w:p>
    <w:p w:rsidR="00C2284C" w:rsidRDefault="000E0E62" w:rsidP="00C2284C">
      <w:r>
        <w:rPr>
          <w:b/>
        </w:rPr>
        <w:t>LV – Kouzelný džbán</w:t>
      </w:r>
      <w:r w:rsidR="00C2284C">
        <w:rPr>
          <w:b/>
        </w:rPr>
        <w:t xml:space="preserve">, </w:t>
      </w:r>
      <w:r>
        <w:t>vietnamská pohádka (str. 76-77</w:t>
      </w:r>
      <w:r w:rsidR="00C2284C">
        <w:t xml:space="preserve">), zápis do sešitu – nadpis + </w:t>
      </w:r>
      <w:r w:rsidR="00C2284C">
        <w:rPr>
          <w:b/>
        </w:rPr>
        <w:t>písemně odpovězte do sešitu</w:t>
      </w:r>
      <w:r w:rsidR="00C2284C">
        <w:t xml:space="preserve"> </w:t>
      </w:r>
      <w:r w:rsidR="00C2284C">
        <w:rPr>
          <w:b/>
        </w:rPr>
        <w:t xml:space="preserve">na otázku č. 2 </w:t>
      </w:r>
      <w:r w:rsidR="00BB2E7D">
        <w:t>pod textem</w:t>
      </w:r>
      <w:r>
        <w:t xml:space="preserve"> + obrázek</w:t>
      </w:r>
      <w:r w:rsidR="00C2284C">
        <w:t>.</w:t>
      </w:r>
    </w:p>
    <w:p w:rsidR="00C2284C" w:rsidRDefault="00C2284C" w:rsidP="00C2284C"/>
    <w:p w:rsidR="00C2284C" w:rsidRDefault="00C2284C" w:rsidP="00C2284C"/>
    <w:p w:rsidR="00C2284C" w:rsidRDefault="00C2284C" w:rsidP="00C2284C">
      <w:r>
        <w:rPr>
          <w:b/>
        </w:rPr>
        <w:t>Úkoly</w:t>
      </w:r>
      <w:r w:rsidR="00AA6DB0">
        <w:rPr>
          <w:b/>
        </w:rPr>
        <w:t xml:space="preserve">, které </w:t>
      </w:r>
      <w:proofErr w:type="gramStart"/>
      <w:r w:rsidR="00AA6DB0">
        <w:rPr>
          <w:b/>
        </w:rPr>
        <w:t>zadávám</w:t>
      </w:r>
      <w:proofErr w:type="gramEnd"/>
      <w:r w:rsidR="00AA6DB0">
        <w:rPr>
          <w:b/>
        </w:rPr>
        <w:t xml:space="preserve"> denně </w:t>
      </w:r>
      <w:r w:rsidR="000E0E62">
        <w:rPr>
          <w:b/>
        </w:rPr>
        <w:t xml:space="preserve">do chatu MST </w:t>
      </w:r>
      <w:proofErr w:type="gramStart"/>
      <w:r w:rsidR="000E0E62">
        <w:rPr>
          <w:b/>
        </w:rPr>
        <w:t>jsou</w:t>
      </w:r>
      <w:proofErr w:type="gramEnd"/>
      <w:r w:rsidR="000E0E62">
        <w:rPr>
          <w:b/>
        </w:rPr>
        <w:t xml:space="preserve"> povinné. </w:t>
      </w:r>
      <w:r w:rsidR="00B847B6">
        <w:t xml:space="preserve">Někteří z Vás na to </w:t>
      </w:r>
      <w:bookmarkStart w:id="0" w:name="_GoBack"/>
      <w:bookmarkEnd w:id="0"/>
      <w:r w:rsidR="00C662BA">
        <w:t>často zapomínají a neplní</w:t>
      </w:r>
      <w:r>
        <w:t xml:space="preserve"> zadanou práci.</w:t>
      </w:r>
    </w:p>
    <w:p w:rsidR="0078258A" w:rsidRDefault="0078258A" w:rsidP="00C2284C"/>
    <w:p w:rsidR="0078258A" w:rsidRDefault="0078258A" w:rsidP="00C2284C"/>
    <w:p w:rsidR="0078258A" w:rsidRPr="00B90409" w:rsidRDefault="0078258A" w:rsidP="00C2284C">
      <w:pPr>
        <w:rPr>
          <w:color w:val="538135" w:themeColor="accent6" w:themeShade="BF"/>
        </w:rPr>
      </w:pPr>
      <w:r w:rsidRPr="00B90409">
        <w:rPr>
          <w:color w:val="538135" w:themeColor="accent6" w:themeShade="BF"/>
        </w:rPr>
        <w:t>VESELÉ VELIKONOCE!</w:t>
      </w:r>
    </w:p>
    <w:p w:rsidR="00C2284C" w:rsidRDefault="00C2284C" w:rsidP="00C2284C"/>
    <w:p w:rsidR="00C2284C" w:rsidRDefault="00C2284C" w:rsidP="00C2284C">
      <w:pPr>
        <w:rPr>
          <w:b/>
        </w:rPr>
      </w:pPr>
    </w:p>
    <w:p w:rsidR="00C2284C" w:rsidRDefault="00C2284C" w:rsidP="00C2284C"/>
    <w:p w:rsidR="00C2284C" w:rsidRDefault="00C2284C" w:rsidP="00C2284C"/>
    <w:p w:rsidR="00C2284C" w:rsidRDefault="00C2284C" w:rsidP="00C2284C"/>
    <w:p w:rsidR="00FF1BE6" w:rsidRDefault="00FF1BE6"/>
    <w:sectPr w:rsidR="00FF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4C"/>
    <w:rsid w:val="000E0E62"/>
    <w:rsid w:val="002E034C"/>
    <w:rsid w:val="00551850"/>
    <w:rsid w:val="00724AEB"/>
    <w:rsid w:val="0078258A"/>
    <w:rsid w:val="007F244D"/>
    <w:rsid w:val="00873459"/>
    <w:rsid w:val="00934E7C"/>
    <w:rsid w:val="00945AA6"/>
    <w:rsid w:val="00A96E1E"/>
    <w:rsid w:val="00AA6DB0"/>
    <w:rsid w:val="00B847B6"/>
    <w:rsid w:val="00B90409"/>
    <w:rsid w:val="00BB2E7D"/>
    <w:rsid w:val="00C2284C"/>
    <w:rsid w:val="00C662BA"/>
    <w:rsid w:val="00D427C0"/>
    <w:rsid w:val="00EC3289"/>
    <w:rsid w:val="00F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3F2D"/>
  <w15:chartTrackingRefBased/>
  <w15:docId w15:val="{9933855A-330D-4559-8FF0-27FA35FD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284C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Ucitel4</dc:creator>
  <cp:keywords/>
  <dc:description/>
  <cp:lastModifiedBy>Ucitel4</cp:lastModifiedBy>
  <cp:revision>24</cp:revision>
  <dcterms:created xsi:type="dcterms:W3CDTF">2021-03-28T14:55:00Z</dcterms:created>
  <dcterms:modified xsi:type="dcterms:W3CDTF">2021-03-28T16:04:00Z</dcterms:modified>
</cp:coreProperties>
</file>